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A83" w:rsidRDefault="004D7A83">
      <w:r>
        <w:t>2U KVE otázky č. 4</w:t>
      </w:r>
    </w:p>
    <w:p w:rsidR="004D7A83" w:rsidRDefault="004D7A83"/>
    <w:p w:rsidR="004D7A83" w:rsidRDefault="004D7A83">
      <w:r>
        <w:t>Vyhledej a nakresli různé druhy cibulí květin</w:t>
      </w:r>
    </w:p>
    <w:sectPr w:rsidR="004D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83"/>
    <w:rsid w:val="004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8448C"/>
  <w15:chartTrackingRefBased/>
  <w15:docId w15:val="{FE2D146C-CD71-734D-AB56-A5A5B2CE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2020-11-19T20:23:00Z</dcterms:created>
  <dcterms:modified xsi:type="dcterms:W3CDTF">2020-11-19T20:26:00Z</dcterms:modified>
</cp:coreProperties>
</file>